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D5" w:rsidRDefault="00455B85" w:rsidP="00B079D5">
      <w:pPr>
        <w:pStyle w:val="Absenderzeile"/>
        <w:framePr w:w="4536" w:h="261" w:hRule="exact" w:wrap="notBeside" w:vAnchor="page" w:hAnchor="margin" w:x="1" w:y="2836" w:anchorLock="1"/>
      </w:pPr>
      <w:bookmarkStart w:id="0" w:name="Absender_Fenster"/>
      <w:bookmarkStart w:id="1" w:name="_GoBack"/>
      <w:bookmarkEnd w:id="1"/>
      <w:r>
        <w:t>Regierungsrat, Rathausstrasse 2, 4410 Liestal</w:t>
      </w:r>
    </w:p>
    <w:bookmarkEnd w:id="0"/>
    <w:p w:rsidR="00CD294D" w:rsidRDefault="00CD294D" w:rsidP="00816A12"/>
    <w:p w:rsidR="00AA185D" w:rsidRDefault="00AA185D" w:rsidP="00816A12"/>
    <w:p w:rsidR="00D542AE" w:rsidRPr="00613603" w:rsidRDefault="006F7BBF" w:rsidP="00B079D5">
      <w:pPr>
        <w:framePr w:w="4536" w:h="1792" w:hRule="exact" w:wrap="notBeside" w:vAnchor="page" w:hAnchor="margin" w:x="1" w:y="3120" w:anchorLock="1"/>
      </w:pPr>
      <w:r w:rsidRPr="00613603">
        <w:t>Herr</w:t>
      </w:r>
      <w:r w:rsidR="00D542AE" w:rsidRPr="00613603">
        <w:t xml:space="preserve"> Bunde</w:t>
      </w:r>
      <w:r w:rsidRPr="00613603">
        <w:t>srat</w:t>
      </w:r>
    </w:p>
    <w:p w:rsidR="00D542AE" w:rsidRPr="00613603" w:rsidRDefault="00906451" w:rsidP="00B079D5">
      <w:pPr>
        <w:framePr w:w="4536" w:h="1792" w:hRule="exact" w:wrap="notBeside" w:vAnchor="page" w:hAnchor="margin" w:x="1" w:y="3120" w:anchorLock="1"/>
      </w:pPr>
      <w:r w:rsidRPr="00613603">
        <w:t>Guy Parmelin</w:t>
      </w:r>
    </w:p>
    <w:p w:rsidR="00EC18BF" w:rsidRDefault="00853E3D" w:rsidP="00B079D5">
      <w:pPr>
        <w:framePr w:w="4536" w:h="1792" w:hRule="exact" w:wrap="notBeside" w:vAnchor="page" w:hAnchor="margin" w:x="1" w:y="3120" w:anchorLock="1"/>
      </w:pPr>
      <w:r>
        <w:t>Bundeshaus Ost</w:t>
      </w:r>
    </w:p>
    <w:p w:rsidR="00853E3D" w:rsidRDefault="00853E3D" w:rsidP="00B079D5">
      <w:pPr>
        <w:framePr w:w="4536" w:h="1792" w:hRule="exact" w:wrap="notBeside" w:vAnchor="page" w:hAnchor="margin" w:x="1" w:y="3120" w:anchorLock="1"/>
      </w:pPr>
      <w:r>
        <w:t>3003 Bern</w:t>
      </w:r>
    </w:p>
    <w:p w:rsidR="0010061A" w:rsidRDefault="0010061A" w:rsidP="00834719"/>
    <w:p w:rsidR="0010061A" w:rsidRDefault="00EC18BF" w:rsidP="00B079D5">
      <w:pPr>
        <w:framePr w:w="5670" w:h="260" w:hRule="exact" w:wrap="notBeside" w:vAnchor="page" w:hAnchor="margin" w:x="1" w:y="5444" w:anchorLock="1"/>
      </w:pPr>
      <w:r>
        <w:t>Liestal</w:t>
      </w:r>
      <w:r w:rsidR="009854F4">
        <w:t xml:space="preserve">, </w:t>
      </w:r>
      <w:bookmarkStart w:id="2" w:name="Datum"/>
      <w:sdt>
        <w:sdtPr>
          <w:id w:val="556753471"/>
          <w:lock w:val="sdtLocked"/>
          <w:placeholder>
            <w:docPart w:val="D14BCCA68A584F8E8C30D4BFF4C44F09"/>
          </w:placeholder>
          <w:date w:fullDate="2019-03-26T00:00:00Z">
            <w:dateFormat w:val="d. MMMM yyyy"/>
            <w:lid w:val="de-CH"/>
            <w:storeMappedDataAs w:val="dateTime"/>
            <w:calendar w:val="gregorian"/>
          </w:date>
        </w:sdtPr>
        <w:sdtEndPr/>
        <w:sdtContent>
          <w:r w:rsidR="00E85D29">
            <w:t>26. März 2019</w:t>
          </w:r>
        </w:sdtContent>
      </w:sdt>
      <w:bookmarkEnd w:id="2"/>
    </w:p>
    <w:p w:rsidR="00153DEE" w:rsidRDefault="00153DEE"/>
    <w:p w:rsidR="00AA185D" w:rsidRDefault="00AA185D"/>
    <w:p w:rsidR="001B7AD3" w:rsidRDefault="001B7AD3"/>
    <w:p w:rsidR="00B079D5" w:rsidRDefault="00B079D5"/>
    <w:p w:rsidR="00862474" w:rsidRDefault="00E85D29" w:rsidP="00862474">
      <w:pPr>
        <w:pStyle w:val="Betreff"/>
        <w:framePr w:w="9594" w:h="867" w:hRule="exact" w:wrap="notBeside" w:vAnchor="text" w:hAnchor="page" w:x="1448" w:y="1" w:anchorLock="1"/>
      </w:pPr>
      <w:r w:rsidRPr="00E85D29">
        <w:t>Entwurf zum Bundesgesetz über die Eidgenössische Hochschule für Berufsbildung (EHB-Gesetz); Vernehmlassungsantwort</w:t>
      </w:r>
    </w:p>
    <w:p w:rsidR="00153DEE" w:rsidRDefault="00153DEE"/>
    <w:p w:rsidR="00B949DF" w:rsidRDefault="00B949DF">
      <w:pPr>
        <w:sectPr w:rsidR="00B949DF" w:rsidSect="00816A12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 w:code="9"/>
          <w:pgMar w:top="2835" w:right="851" w:bottom="1418" w:left="1418" w:header="397" w:footer="397" w:gutter="0"/>
          <w:cols w:space="708"/>
          <w:titlePg/>
          <w:docGrid w:linePitch="360"/>
        </w:sectPr>
      </w:pPr>
    </w:p>
    <w:p w:rsidR="00153DEE" w:rsidRDefault="00EC18BF" w:rsidP="00E85D29">
      <w:r>
        <w:t xml:space="preserve">Sehr geehrter Herr </w:t>
      </w:r>
      <w:r w:rsidR="006F7BBF">
        <w:t>Bundesrat</w:t>
      </w:r>
    </w:p>
    <w:p w:rsidR="00153DEE" w:rsidRDefault="00153DEE" w:rsidP="00E85D29"/>
    <w:p w:rsidR="00194C2C" w:rsidRDefault="00B15AE2" w:rsidP="00E85D29">
      <w:r>
        <w:t xml:space="preserve">Für die Einladung zur Stellungnahme im Rahmen der Vernehmlassung betreffend das Gesetz über die Eidgenössische Hochschule für Berufsbildung (EHB-Gesetz) möchten wir Ihnen danken. </w:t>
      </w:r>
      <w:r w:rsidR="006824F4">
        <w:t>Der Regierungsr</w:t>
      </w:r>
      <w:r w:rsidR="005010CC">
        <w:t xml:space="preserve">at des Kantons Basel-Landschaft lehnt </w:t>
      </w:r>
      <w:r w:rsidR="00194C2C">
        <w:t>das geplante EHB-Gesetz aus folgenden Gründen ab:</w:t>
      </w:r>
    </w:p>
    <w:p w:rsidR="00194C2C" w:rsidRDefault="00194C2C" w:rsidP="00E85D29"/>
    <w:p w:rsidR="005010CC" w:rsidRDefault="00557D0A" w:rsidP="00E85D29">
      <w:r>
        <w:t>Aus Si</w:t>
      </w:r>
      <w:r w:rsidR="0076327A">
        <w:t>cht des Regierungsrats wird aus den Darlegungen nicht klar</w:t>
      </w:r>
      <w:r>
        <w:t xml:space="preserve">, inwiefern die neuen Bachelor- und Masterstudiengänge zu einer Stärkung der Berufsbildung führen sollen. </w:t>
      </w:r>
      <w:r w:rsidR="0076327A">
        <w:t xml:space="preserve">Bildungssystematisch wäre es </w:t>
      </w:r>
      <w:r w:rsidR="00E85D29">
        <w:t xml:space="preserve">nicht </w:t>
      </w:r>
      <w:r w:rsidR="0076327A">
        <w:t>stimmig, Weiterbildungen, die das Kerngeschäft der EHB darstellen, der Bachelor- oder gar Masterstufe zuzuordnen</w:t>
      </w:r>
      <w:r w:rsidR="00D73828">
        <w:t xml:space="preserve">. </w:t>
      </w:r>
      <w:r w:rsidR="007D787F">
        <w:t>Die</w:t>
      </w:r>
      <w:r w:rsidR="00262C7C">
        <w:t xml:space="preserve"> </w:t>
      </w:r>
      <w:r w:rsidR="00D73828">
        <w:t xml:space="preserve">Ausbildungen für Berufsbildungsverantwortliche </w:t>
      </w:r>
      <w:r w:rsidR="00262C7C">
        <w:t xml:space="preserve">– </w:t>
      </w:r>
      <w:r w:rsidR="00D73828">
        <w:t xml:space="preserve">wie sie bisher geführt </w:t>
      </w:r>
      <w:r w:rsidR="007D787F">
        <w:t xml:space="preserve">werden </w:t>
      </w:r>
      <w:r w:rsidR="00262C7C">
        <w:t>–</w:t>
      </w:r>
      <w:r w:rsidR="00D73828">
        <w:t xml:space="preserve"> </w:t>
      </w:r>
      <w:r w:rsidR="007D787F">
        <w:t xml:space="preserve">sind </w:t>
      </w:r>
      <w:r w:rsidR="00D73828">
        <w:t xml:space="preserve">auf konkrete berufspädagogische Kompetenzen ausgerichtet. Eine </w:t>
      </w:r>
      <w:r w:rsidR="005010CC">
        <w:t>Akademisierung der</w:t>
      </w:r>
      <w:r w:rsidR="006824F4">
        <w:t xml:space="preserve"> Aus- und Weiterbildung von Berufsbildungsverantwortlichen </w:t>
      </w:r>
      <w:r w:rsidR="00D73828">
        <w:t>würde diese Stärken der aktuellen</w:t>
      </w:r>
      <w:r w:rsidR="005010CC">
        <w:t xml:space="preserve"> </w:t>
      </w:r>
      <w:r w:rsidR="00D73828">
        <w:t>Bildungsangebote für</w:t>
      </w:r>
      <w:r w:rsidR="005010CC">
        <w:t xml:space="preserve"> </w:t>
      </w:r>
      <w:r w:rsidR="007D787F" w:rsidRPr="0098109B">
        <w:t>Lehr</w:t>
      </w:r>
      <w:r w:rsidR="007D787F">
        <w:t>personen</w:t>
      </w:r>
      <w:r w:rsidR="007D787F" w:rsidRPr="0098109B">
        <w:t xml:space="preserve"> </w:t>
      </w:r>
      <w:r w:rsidR="00D73828">
        <w:t>von</w:t>
      </w:r>
      <w:r w:rsidR="005010CC" w:rsidRPr="0098109B">
        <w:t xml:space="preserve"> Berufsfachschulen, Berufsmaturität und höhere</w:t>
      </w:r>
      <w:r w:rsidR="00D73828">
        <w:t>n</w:t>
      </w:r>
      <w:r w:rsidR="005010CC" w:rsidRPr="0098109B">
        <w:t xml:space="preserve"> Fachschulen sowie </w:t>
      </w:r>
      <w:r w:rsidR="00D73828">
        <w:t>für</w:t>
      </w:r>
      <w:r w:rsidR="005010CC" w:rsidRPr="0098109B">
        <w:t xml:space="preserve"> Berufsbildnerinnen und Berufsbildnern für überbetriebliche Kurse</w:t>
      </w:r>
      <w:r w:rsidR="005010CC">
        <w:t xml:space="preserve"> </w:t>
      </w:r>
      <w:r w:rsidR="00D73828">
        <w:t xml:space="preserve">schwächen, weshalb </w:t>
      </w:r>
      <w:r w:rsidR="00561456">
        <w:t>sie</w:t>
      </w:r>
      <w:r w:rsidR="00DF2437">
        <w:t xml:space="preserve"> </w:t>
      </w:r>
      <w:r w:rsidR="005010CC">
        <w:t xml:space="preserve">nicht als </w:t>
      </w:r>
      <w:r w:rsidR="00123EA4">
        <w:t>akademische</w:t>
      </w:r>
      <w:r w:rsidR="005010CC">
        <w:t xml:space="preserve">, sondern weiterhin als </w:t>
      </w:r>
      <w:r w:rsidR="00D73828">
        <w:t>Diplomstudiengänge</w:t>
      </w:r>
      <w:r w:rsidR="005010CC">
        <w:t xml:space="preserve"> </w:t>
      </w:r>
      <w:r w:rsidR="00D73828">
        <w:t>zu betrachten sind.</w:t>
      </w:r>
    </w:p>
    <w:p w:rsidR="005010CC" w:rsidRDefault="005010CC" w:rsidP="00E85D29"/>
    <w:p w:rsidR="00B15AE2" w:rsidRDefault="00E21829" w:rsidP="00E85D29">
      <w:r>
        <w:t xml:space="preserve">Im Übrigen </w:t>
      </w:r>
      <w:r w:rsidR="005010CC">
        <w:t>stimmen wir der dargelegten</w:t>
      </w:r>
      <w:r>
        <w:t xml:space="preserve"> </w:t>
      </w:r>
      <w:r w:rsidR="00B15AE2">
        <w:t>Finanzie</w:t>
      </w:r>
      <w:r>
        <w:t xml:space="preserve">rungssituation </w:t>
      </w:r>
      <w:r w:rsidR="005010CC">
        <w:t>nicht zu</w:t>
      </w:r>
      <w:r>
        <w:t xml:space="preserve">. So </w:t>
      </w:r>
      <w:r w:rsidR="00D73828">
        <w:t>müsste</w:t>
      </w:r>
      <w:r>
        <w:t xml:space="preserve"> </w:t>
      </w:r>
      <w:r w:rsidR="00B15AE2">
        <w:t xml:space="preserve">mit Rücksicht auf </w:t>
      </w:r>
      <w:r>
        <w:t>die</w:t>
      </w:r>
      <w:r w:rsidR="00B15AE2">
        <w:t xml:space="preserve"> Positionierung </w:t>
      </w:r>
      <w:r>
        <w:t xml:space="preserve">der EHB </w:t>
      </w:r>
      <w:r w:rsidR="00B15AE2">
        <w:t xml:space="preserve">auf dem Schweizerischen Hochschulmarkt </w:t>
      </w:r>
      <w:r>
        <w:t xml:space="preserve">die Finanzierung </w:t>
      </w:r>
      <w:r w:rsidR="00B15AE2">
        <w:t xml:space="preserve">dem Hochschulbereich </w:t>
      </w:r>
      <w:r w:rsidR="00D73828">
        <w:t>zugeordnet</w:t>
      </w:r>
      <w:r w:rsidR="00B15AE2">
        <w:t xml:space="preserve"> und nich</w:t>
      </w:r>
      <w:r w:rsidR="00EE5A0E">
        <w:t>t über den Berufsbildungskredit</w:t>
      </w:r>
      <w:r w:rsidR="004E42AB">
        <w:t xml:space="preserve"> </w:t>
      </w:r>
      <w:r w:rsidR="00D73828">
        <w:t>abgewickelt werden</w:t>
      </w:r>
      <w:r w:rsidR="00B15AE2">
        <w:t xml:space="preserve">. Wir stellen diesbezüglich fest, dass im letzteren Fall negative Auswirkungen auf die Kantone möglich wären, die </w:t>
      </w:r>
      <w:r w:rsidR="0024407A">
        <w:t>sich in einer</w:t>
      </w:r>
      <w:r w:rsidR="004E42AB">
        <w:t xml:space="preserve"> </w:t>
      </w:r>
      <w:r w:rsidR="00B15AE2">
        <w:t xml:space="preserve">Schmälerung der </w:t>
      </w:r>
      <w:r w:rsidR="004E42AB">
        <w:t>Bundesbeiträge für die Berufsbildung manifes</w:t>
      </w:r>
      <w:r w:rsidR="0024407A">
        <w:t>tieren könnten.</w:t>
      </w:r>
    </w:p>
    <w:p w:rsidR="00E85D29" w:rsidRDefault="00E85D29" w:rsidP="00E85D29">
      <w:r>
        <w:br w:type="page"/>
      </w:r>
    </w:p>
    <w:p w:rsidR="00843238" w:rsidRDefault="00EE5A0E" w:rsidP="00E85D29">
      <w:r>
        <w:lastRenderedPageBreak/>
        <w:t>W</w:t>
      </w:r>
      <w:r w:rsidR="00B15AE2">
        <w:t>ir danken Ihnen für die Be</w:t>
      </w:r>
      <w:r w:rsidR="0013376A">
        <w:t>rücksichtigung unserer Anliegen.</w:t>
      </w:r>
    </w:p>
    <w:p w:rsidR="00D73828" w:rsidRDefault="00D73828" w:rsidP="00E85D29"/>
    <w:p w:rsidR="00D73828" w:rsidRDefault="00D73828" w:rsidP="00E85D29"/>
    <w:p w:rsidR="0094223D" w:rsidRDefault="0094223D" w:rsidP="00E85D29"/>
    <w:p w:rsidR="00843238" w:rsidRDefault="00862474" w:rsidP="00E85D29">
      <w:r>
        <w:t>Hochachtungsvoll</w:t>
      </w:r>
    </w:p>
    <w:p w:rsidR="00843238" w:rsidRDefault="00843238" w:rsidP="00E85D29"/>
    <w:p w:rsidR="001A31B4" w:rsidRDefault="001A31B4" w:rsidP="00E85D29"/>
    <w:p w:rsidR="001A31B4" w:rsidRDefault="001A31B4" w:rsidP="00E85D29"/>
    <w:p w:rsidR="00F94157" w:rsidRDefault="00F94157" w:rsidP="00E85D29"/>
    <w:p w:rsidR="00843238" w:rsidRDefault="00843238" w:rsidP="00E85D29"/>
    <w:p w:rsidR="00862474" w:rsidRDefault="00862474" w:rsidP="00E85D29">
      <w:r>
        <w:t>Monica Gschwind</w:t>
      </w:r>
      <w:r>
        <w:tab/>
        <w:t>Elisabeth Heer Dietrich</w:t>
      </w:r>
    </w:p>
    <w:p w:rsidR="00F311EF" w:rsidRDefault="00862474" w:rsidP="00E85D29">
      <w:r>
        <w:t>Regierungspräsidentin</w:t>
      </w:r>
      <w:r>
        <w:tab/>
        <w:t>Landschreiberin</w:t>
      </w:r>
    </w:p>
    <w:p w:rsidR="00E85D29" w:rsidRDefault="00E85D29"/>
    <w:sectPr w:rsidR="00E85D29" w:rsidSect="003476E6">
      <w:type w:val="continuous"/>
      <w:pgSz w:w="11900" w:h="16840" w:code="9"/>
      <w:pgMar w:top="2835" w:right="851" w:bottom="1418" w:left="1418" w:header="397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388" w:rsidRDefault="00D06388" w:rsidP="00CE1DA8">
      <w:r>
        <w:separator/>
      </w:r>
    </w:p>
  </w:endnote>
  <w:endnote w:type="continuationSeparator" w:id="0">
    <w:p w:rsidR="00D06388" w:rsidRDefault="00D06388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Pr="007D4887" w:rsidRDefault="00D06388" w:rsidP="00070DF5">
    <w:pPr>
      <w:pStyle w:val="Seitenzahlrechts"/>
    </w:pPr>
    <w:r>
      <w:fldChar w:fldCharType="begin"/>
    </w:r>
    <w:r>
      <w:instrText xml:space="preserve"> REF  Datum </w:instrText>
    </w:r>
    <w:r>
      <w:fldChar w:fldCharType="separate"/>
    </w:r>
    <w:sdt>
      <w:sdtPr>
        <w:id w:val="119424651"/>
        <w:lock w:val="sdtLocked"/>
        <w:placeholder>
          <w:docPart w:val="0D8F179D0AB241C0BA76F8F615F25EF1"/>
        </w:placeholder>
        <w:date w:fullDate="2019-03-26T00:00:00Z">
          <w:dateFormat w:val="d. MMMM yyyy"/>
          <w:lid w:val="de-CH"/>
          <w:storeMappedDataAs w:val="dateTime"/>
          <w:calendar w:val="gregorian"/>
        </w:date>
      </w:sdtPr>
      <w:sdtContent>
        <w:r w:rsidR="0061262E">
          <w:t>26. März 2019</w:t>
        </w:r>
      </w:sdtContent>
    </w:sdt>
    <w:r>
      <w:fldChar w:fldCharType="end"/>
    </w:r>
    <w:r>
      <w:tab/>
    </w:r>
    <w:r>
      <w:fldChar w:fldCharType="begin"/>
    </w:r>
    <w:r>
      <w:instrText xml:space="preserve"> PAGE  </w:instrText>
    </w:r>
    <w:r>
      <w:fldChar w:fldCharType="separate"/>
    </w:r>
    <w:r w:rsidR="0061262E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 </w:instrText>
    </w:r>
    <w:r>
      <w:fldChar w:fldCharType="separate"/>
    </w:r>
    <w:r w:rsidR="0061262E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Pr="00007047" w:rsidRDefault="00D06388" w:rsidP="00070DF5">
    <w:pPr>
      <w:pStyle w:val="Seitenzahlrechts"/>
    </w:pPr>
    <w:r>
      <w:tab/>
    </w:r>
    <w:r>
      <w:fldChar w:fldCharType="begin"/>
    </w:r>
    <w:r>
      <w:instrText xml:space="preserve"> IF {numpages} &gt; 1 "{page}/{numpages}" ""  </w:instrText>
    </w:r>
    <w:r>
      <w:fldChar w:fldCharType="end"/>
    </w:r>
    <w:r>
      <w:fldChar w:fldCharType="begin"/>
    </w:r>
    <w:r>
      <w:instrText xml:space="preserve"> IF </w:instrText>
    </w:r>
    <w:fldSimple w:instr=" NUMPAGES   \* MERGEFORMAT ">
      <w:r w:rsidR="0061262E">
        <w:rPr>
          <w:noProof/>
        </w:rPr>
        <w:instrText>2</w:instrText>
      </w:r>
    </w:fldSimple>
    <w:r>
      <w:instrText xml:space="preserve"> &gt; 1 "</w:instrText>
    </w:r>
    <w:r>
      <w:fldChar w:fldCharType="begin"/>
    </w:r>
    <w:r>
      <w:instrText xml:space="preserve"> PAGE   \* MERGEFORMAT </w:instrText>
    </w:r>
    <w:r>
      <w:fldChar w:fldCharType="separate"/>
    </w:r>
    <w:r w:rsidR="0061262E">
      <w:rPr>
        <w:noProof/>
      </w:rPr>
      <w:instrText>1</w:instrText>
    </w:r>
    <w:r>
      <w:fldChar w:fldCharType="end"/>
    </w:r>
    <w:r>
      <w:instrText>/</w:instrText>
    </w:r>
    <w:fldSimple w:instr=" NUMPAGES   \* MERGEFORMAT ">
      <w:r w:rsidR="0061262E">
        <w:rPr>
          <w:noProof/>
        </w:rPr>
        <w:instrText>2</w:instrText>
      </w:r>
    </w:fldSimple>
    <w:r>
      <w:instrText xml:space="preserve">" "" </w:instrText>
    </w:r>
    <w:r w:rsidR="0061262E">
      <w:fldChar w:fldCharType="separate"/>
    </w:r>
    <w:r w:rsidR="0061262E">
      <w:rPr>
        <w:noProof/>
      </w:rPr>
      <w:t>1/2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388" w:rsidRDefault="00D06388" w:rsidP="00CE1DA8">
      <w:r>
        <w:separator/>
      </w:r>
    </w:p>
  </w:footnote>
  <w:footnote w:type="continuationSeparator" w:id="0">
    <w:p w:rsidR="00D06388" w:rsidRDefault="00D06388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Default="00D06388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8240" behindDoc="1" locked="1" layoutInCell="1" allowOverlap="1" wp14:anchorId="18C0700A" wp14:editId="2996EC8D">
          <wp:simplePos x="0" y="0"/>
          <wp:positionH relativeFrom="page">
            <wp:posOffset>3348355</wp:posOffset>
          </wp:positionH>
          <wp:positionV relativeFrom="page">
            <wp:posOffset>252095</wp:posOffset>
          </wp:positionV>
          <wp:extent cx="3960000" cy="8640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0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388" w:rsidRDefault="00D06388" w:rsidP="00CC7A9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1DFDAA8D" wp14:editId="2784A815">
          <wp:simplePos x="0" y="0"/>
          <wp:positionH relativeFrom="page">
            <wp:posOffset>3343275</wp:posOffset>
          </wp:positionH>
          <wp:positionV relativeFrom="page">
            <wp:posOffset>247650</wp:posOffset>
          </wp:positionV>
          <wp:extent cx="3962400" cy="86677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Landeskanzlei</w:t>
    </w:r>
  </w:p>
  <w:p w:rsidR="00D06388" w:rsidRDefault="00D06388" w:rsidP="00CC7A97">
    <w:pPr>
      <w:pStyle w:val="Absender"/>
    </w:pPr>
    <w:r>
      <w:t>Rathausstrasse 2</w:t>
    </w:r>
  </w:p>
  <w:p w:rsidR="00D06388" w:rsidRDefault="00D06388" w:rsidP="00CC7A97">
    <w:pPr>
      <w:pStyle w:val="Absender"/>
    </w:pPr>
    <w:r>
      <w:t>4410 Liestal</w:t>
    </w:r>
  </w:p>
  <w:p w:rsidR="00D06388" w:rsidRDefault="00D06388" w:rsidP="00CC7A97">
    <w:pPr>
      <w:pStyle w:val="Absender"/>
    </w:pPr>
    <w:r>
      <w:t>T 061 552 50 06</w:t>
    </w:r>
  </w:p>
  <w:p w:rsidR="00D06388" w:rsidRDefault="00D06388" w:rsidP="00CC7A97">
    <w:pPr>
      <w:pStyle w:val="Absender"/>
    </w:pPr>
    <w:r>
      <w:t>landeskanzlei@bl.ch</w:t>
    </w:r>
  </w:p>
  <w:p w:rsidR="00D06388" w:rsidRPr="0021003D" w:rsidRDefault="00D06388" w:rsidP="00792E4D">
    <w:pPr>
      <w:pStyle w:val="Absender"/>
    </w:pPr>
    <w:r>
      <w:t>www.bl.ch</w:t>
    </w:r>
    <w:bookmarkStart w:id="3" w:name="sperren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B366F"/>
    <w:multiLevelType w:val="hybridMultilevel"/>
    <w:tmpl w:val="0958EA1A"/>
    <w:lvl w:ilvl="0" w:tplc="874E55EA">
      <w:start w:val="1"/>
      <w:numFmt w:val="bullet"/>
      <w:pStyle w:val="Listeunnummerier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0CF6317"/>
    <w:multiLevelType w:val="hybridMultilevel"/>
    <w:tmpl w:val="BBE823B2"/>
    <w:lvl w:ilvl="0" w:tplc="493608CC">
      <w:start w:val="1"/>
      <w:numFmt w:val="decimal"/>
      <w:pStyle w:val="Listenummeriert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E5E9C"/>
    <w:multiLevelType w:val="hybridMultilevel"/>
    <w:tmpl w:val="98B877B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DD2350"/>
    <w:multiLevelType w:val="hybridMultilevel"/>
    <w:tmpl w:val="775C86DE"/>
    <w:lvl w:ilvl="0" w:tplc="DF102A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52"/>
    <w:rsid w:val="000038E3"/>
    <w:rsid w:val="00007047"/>
    <w:rsid w:val="000077DE"/>
    <w:rsid w:val="0001057B"/>
    <w:rsid w:val="00010BD2"/>
    <w:rsid w:val="0001121B"/>
    <w:rsid w:val="00016D2C"/>
    <w:rsid w:val="0002128A"/>
    <w:rsid w:val="0002423F"/>
    <w:rsid w:val="00041A51"/>
    <w:rsid w:val="0005403C"/>
    <w:rsid w:val="00054146"/>
    <w:rsid w:val="00054DA4"/>
    <w:rsid w:val="000700A0"/>
    <w:rsid w:val="00070DF5"/>
    <w:rsid w:val="000732E8"/>
    <w:rsid w:val="00075B67"/>
    <w:rsid w:val="00076125"/>
    <w:rsid w:val="00076F9B"/>
    <w:rsid w:val="00081319"/>
    <w:rsid w:val="000827BC"/>
    <w:rsid w:val="00090158"/>
    <w:rsid w:val="000B7F18"/>
    <w:rsid w:val="000C445C"/>
    <w:rsid w:val="000D49D7"/>
    <w:rsid w:val="0010061A"/>
    <w:rsid w:val="0010756C"/>
    <w:rsid w:val="00123EA4"/>
    <w:rsid w:val="0012582F"/>
    <w:rsid w:val="001274D9"/>
    <w:rsid w:val="0013202E"/>
    <w:rsid w:val="0013376A"/>
    <w:rsid w:val="001367BF"/>
    <w:rsid w:val="0014634E"/>
    <w:rsid w:val="001506A8"/>
    <w:rsid w:val="00153DEE"/>
    <w:rsid w:val="00155191"/>
    <w:rsid w:val="001622B3"/>
    <w:rsid w:val="001671FA"/>
    <w:rsid w:val="001677AF"/>
    <w:rsid w:val="00180E5E"/>
    <w:rsid w:val="00190DD0"/>
    <w:rsid w:val="00194C2C"/>
    <w:rsid w:val="0019586A"/>
    <w:rsid w:val="001A31B4"/>
    <w:rsid w:val="001B7AD3"/>
    <w:rsid w:val="001C480E"/>
    <w:rsid w:val="001D3C14"/>
    <w:rsid w:val="001D7FC4"/>
    <w:rsid w:val="001E31D8"/>
    <w:rsid w:val="001E33CD"/>
    <w:rsid w:val="001E5134"/>
    <w:rsid w:val="001F2C52"/>
    <w:rsid w:val="002064A4"/>
    <w:rsid w:val="0021003D"/>
    <w:rsid w:val="00211313"/>
    <w:rsid w:val="00215922"/>
    <w:rsid w:val="002242C4"/>
    <w:rsid w:val="002260F9"/>
    <w:rsid w:val="00233B08"/>
    <w:rsid w:val="00234B8C"/>
    <w:rsid w:val="002365A4"/>
    <w:rsid w:val="002372BC"/>
    <w:rsid w:val="0024407A"/>
    <w:rsid w:val="00253B29"/>
    <w:rsid w:val="00262C7C"/>
    <w:rsid w:val="00263FFA"/>
    <w:rsid w:val="002934D5"/>
    <w:rsid w:val="002A26FF"/>
    <w:rsid w:val="002C09B0"/>
    <w:rsid w:val="002C4423"/>
    <w:rsid w:val="002E180B"/>
    <w:rsid w:val="002E7573"/>
    <w:rsid w:val="00307320"/>
    <w:rsid w:val="003135EB"/>
    <w:rsid w:val="003407F9"/>
    <w:rsid w:val="00341277"/>
    <w:rsid w:val="003423E0"/>
    <w:rsid w:val="00343867"/>
    <w:rsid w:val="003476E6"/>
    <w:rsid w:val="003506BC"/>
    <w:rsid w:val="003569C7"/>
    <w:rsid w:val="00356FDF"/>
    <w:rsid w:val="003630D4"/>
    <w:rsid w:val="00367631"/>
    <w:rsid w:val="00367C52"/>
    <w:rsid w:val="00371321"/>
    <w:rsid w:val="00371C55"/>
    <w:rsid w:val="00380015"/>
    <w:rsid w:val="003814C8"/>
    <w:rsid w:val="003847EF"/>
    <w:rsid w:val="00390519"/>
    <w:rsid w:val="00392878"/>
    <w:rsid w:val="003B3C98"/>
    <w:rsid w:val="003B763A"/>
    <w:rsid w:val="003C10D1"/>
    <w:rsid w:val="003C1945"/>
    <w:rsid w:val="003C1EF8"/>
    <w:rsid w:val="003C73F2"/>
    <w:rsid w:val="003D2971"/>
    <w:rsid w:val="003D2B4D"/>
    <w:rsid w:val="003D55B3"/>
    <w:rsid w:val="003D61D9"/>
    <w:rsid w:val="003E2B6B"/>
    <w:rsid w:val="003F3326"/>
    <w:rsid w:val="00415988"/>
    <w:rsid w:val="00420723"/>
    <w:rsid w:val="00420930"/>
    <w:rsid w:val="004425CA"/>
    <w:rsid w:val="00443715"/>
    <w:rsid w:val="00451E49"/>
    <w:rsid w:val="00452804"/>
    <w:rsid w:val="00455B85"/>
    <w:rsid w:val="004814DB"/>
    <w:rsid w:val="00481D60"/>
    <w:rsid w:val="00485CF0"/>
    <w:rsid w:val="0049536B"/>
    <w:rsid w:val="00495DF0"/>
    <w:rsid w:val="004A03D0"/>
    <w:rsid w:val="004A11FF"/>
    <w:rsid w:val="004A30A0"/>
    <w:rsid w:val="004E42AB"/>
    <w:rsid w:val="005010CC"/>
    <w:rsid w:val="005037D5"/>
    <w:rsid w:val="00507227"/>
    <w:rsid w:val="00513D8E"/>
    <w:rsid w:val="00517F47"/>
    <w:rsid w:val="0052396D"/>
    <w:rsid w:val="005327D4"/>
    <w:rsid w:val="00535C52"/>
    <w:rsid w:val="0054059A"/>
    <w:rsid w:val="0055763A"/>
    <w:rsid w:val="00557D0A"/>
    <w:rsid w:val="00561456"/>
    <w:rsid w:val="005674B5"/>
    <w:rsid w:val="005708A1"/>
    <w:rsid w:val="00571B3F"/>
    <w:rsid w:val="00580329"/>
    <w:rsid w:val="00583798"/>
    <w:rsid w:val="005A0BF0"/>
    <w:rsid w:val="005A1A3E"/>
    <w:rsid w:val="005A1E47"/>
    <w:rsid w:val="005A46F6"/>
    <w:rsid w:val="005B1C64"/>
    <w:rsid w:val="005C3AB4"/>
    <w:rsid w:val="005C45BD"/>
    <w:rsid w:val="005E13FC"/>
    <w:rsid w:val="005E39C1"/>
    <w:rsid w:val="005F2094"/>
    <w:rsid w:val="005F4EEF"/>
    <w:rsid w:val="005F7243"/>
    <w:rsid w:val="00607922"/>
    <w:rsid w:val="0061160E"/>
    <w:rsid w:val="0061262E"/>
    <w:rsid w:val="00613603"/>
    <w:rsid w:val="006200C1"/>
    <w:rsid w:val="00622523"/>
    <w:rsid w:val="00630C8E"/>
    <w:rsid w:val="00635C42"/>
    <w:rsid w:val="00640B62"/>
    <w:rsid w:val="00647050"/>
    <w:rsid w:val="00652B9E"/>
    <w:rsid w:val="00657749"/>
    <w:rsid w:val="00664DE2"/>
    <w:rsid w:val="00665B33"/>
    <w:rsid w:val="006665C1"/>
    <w:rsid w:val="00672257"/>
    <w:rsid w:val="006728F3"/>
    <w:rsid w:val="006824F4"/>
    <w:rsid w:val="006843B1"/>
    <w:rsid w:val="00685387"/>
    <w:rsid w:val="00690D77"/>
    <w:rsid w:val="00691D06"/>
    <w:rsid w:val="00692BCC"/>
    <w:rsid w:val="006A02D7"/>
    <w:rsid w:val="006B04B4"/>
    <w:rsid w:val="006C1AD4"/>
    <w:rsid w:val="006C1B7D"/>
    <w:rsid w:val="006C22E4"/>
    <w:rsid w:val="006C3815"/>
    <w:rsid w:val="006C7243"/>
    <w:rsid w:val="006C7CCC"/>
    <w:rsid w:val="006D0231"/>
    <w:rsid w:val="006D7264"/>
    <w:rsid w:val="006E2818"/>
    <w:rsid w:val="006E2956"/>
    <w:rsid w:val="006E5189"/>
    <w:rsid w:val="006F042C"/>
    <w:rsid w:val="006F5B6F"/>
    <w:rsid w:val="006F7BBF"/>
    <w:rsid w:val="00737F3F"/>
    <w:rsid w:val="00746166"/>
    <w:rsid w:val="00746DC3"/>
    <w:rsid w:val="00747182"/>
    <w:rsid w:val="00755903"/>
    <w:rsid w:val="00762D1E"/>
    <w:rsid w:val="0076327A"/>
    <w:rsid w:val="0077491A"/>
    <w:rsid w:val="007848DE"/>
    <w:rsid w:val="00792E4D"/>
    <w:rsid w:val="0079320D"/>
    <w:rsid w:val="00793EB3"/>
    <w:rsid w:val="007A511B"/>
    <w:rsid w:val="007B205E"/>
    <w:rsid w:val="007B59F1"/>
    <w:rsid w:val="007B6B31"/>
    <w:rsid w:val="007C4023"/>
    <w:rsid w:val="007C5281"/>
    <w:rsid w:val="007C57DE"/>
    <w:rsid w:val="007C7904"/>
    <w:rsid w:val="007D3F35"/>
    <w:rsid w:val="007D4887"/>
    <w:rsid w:val="007D66C6"/>
    <w:rsid w:val="007D787F"/>
    <w:rsid w:val="007E707C"/>
    <w:rsid w:val="007F0419"/>
    <w:rsid w:val="007F09CD"/>
    <w:rsid w:val="008066BA"/>
    <w:rsid w:val="00811C2C"/>
    <w:rsid w:val="00812ECC"/>
    <w:rsid w:val="00814DF0"/>
    <w:rsid w:val="00815A48"/>
    <w:rsid w:val="00816A12"/>
    <w:rsid w:val="0082090D"/>
    <w:rsid w:val="00821E2F"/>
    <w:rsid w:val="0082388F"/>
    <w:rsid w:val="00834719"/>
    <w:rsid w:val="00843238"/>
    <w:rsid w:val="008447EC"/>
    <w:rsid w:val="008468B5"/>
    <w:rsid w:val="008470A6"/>
    <w:rsid w:val="008508C0"/>
    <w:rsid w:val="00853E3D"/>
    <w:rsid w:val="0086049E"/>
    <w:rsid w:val="00862474"/>
    <w:rsid w:val="00867425"/>
    <w:rsid w:val="0087132E"/>
    <w:rsid w:val="008721D0"/>
    <w:rsid w:val="00873E5C"/>
    <w:rsid w:val="00875984"/>
    <w:rsid w:val="00887ABB"/>
    <w:rsid w:val="008A3AA0"/>
    <w:rsid w:val="008A703C"/>
    <w:rsid w:val="008B4C51"/>
    <w:rsid w:val="008C1D00"/>
    <w:rsid w:val="008C3C35"/>
    <w:rsid w:val="008C4B77"/>
    <w:rsid w:val="008D386B"/>
    <w:rsid w:val="008E2349"/>
    <w:rsid w:val="008E3F85"/>
    <w:rsid w:val="008F3DB3"/>
    <w:rsid w:val="009017F5"/>
    <w:rsid w:val="0090406E"/>
    <w:rsid w:val="00906451"/>
    <w:rsid w:val="00906B9F"/>
    <w:rsid w:val="00911ED0"/>
    <w:rsid w:val="009127F7"/>
    <w:rsid w:val="00925B8F"/>
    <w:rsid w:val="0094223D"/>
    <w:rsid w:val="00942617"/>
    <w:rsid w:val="009432F3"/>
    <w:rsid w:val="009459BF"/>
    <w:rsid w:val="00954F79"/>
    <w:rsid w:val="00956BBE"/>
    <w:rsid w:val="00960A42"/>
    <w:rsid w:val="00963CE1"/>
    <w:rsid w:val="0096630D"/>
    <w:rsid w:val="0096654D"/>
    <w:rsid w:val="0096781B"/>
    <w:rsid w:val="0098109B"/>
    <w:rsid w:val="009854F4"/>
    <w:rsid w:val="009968F7"/>
    <w:rsid w:val="009A398D"/>
    <w:rsid w:val="009A6B24"/>
    <w:rsid w:val="009C1E75"/>
    <w:rsid w:val="009C2F76"/>
    <w:rsid w:val="009D4381"/>
    <w:rsid w:val="009D623E"/>
    <w:rsid w:val="009D7C7D"/>
    <w:rsid w:val="009E6021"/>
    <w:rsid w:val="00A06C9B"/>
    <w:rsid w:val="00A131D0"/>
    <w:rsid w:val="00A13C1E"/>
    <w:rsid w:val="00A1702A"/>
    <w:rsid w:val="00A2471D"/>
    <w:rsid w:val="00A271A7"/>
    <w:rsid w:val="00A418F5"/>
    <w:rsid w:val="00A55F14"/>
    <w:rsid w:val="00A610BC"/>
    <w:rsid w:val="00A66589"/>
    <w:rsid w:val="00A71747"/>
    <w:rsid w:val="00A72967"/>
    <w:rsid w:val="00A74CBD"/>
    <w:rsid w:val="00A77E5E"/>
    <w:rsid w:val="00A83A82"/>
    <w:rsid w:val="00A90400"/>
    <w:rsid w:val="00A9182F"/>
    <w:rsid w:val="00A92956"/>
    <w:rsid w:val="00A93141"/>
    <w:rsid w:val="00A94DF6"/>
    <w:rsid w:val="00AA185D"/>
    <w:rsid w:val="00AA6BAF"/>
    <w:rsid w:val="00AB1276"/>
    <w:rsid w:val="00AB46FA"/>
    <w:rsid w:val="00AD2A7C"/>
    <w:rsid w:val="00AD2F71"/>
    <w:rsid w:val="00AE05A3"/>
    <w:rsid w:val="00AE4CAE"/>
    <w:rsid w:val="00AE72AD"/>
    <w:rsid w:val="00AF6A79"/>
    <w:rsid w:val="00B01A9B"/>
    <w:rsid w:val="00B0505B"/>
    <w:rsid w:val="00B079D5"/>
    <w:rsid w:val="00B117E2"/>
    <w:rsid w:val="00B11871"/>
    <w:rsid w:val="00B1241E"/>
    <w:rsid w:val="00B1336F"/>
    <w:rsid w:val="00B1398B"/>
    <w:rsid w:val="00B13C5E"/>
    <w:rsid w:val="00B15AE2"/>
    <w:rsid w:val="00B31A64"/>
    <w:rsid w:val="00B31C9B"/>
    <w:rsid w:val="00B3513B"/>
    <w:rsid w:val="00B37A01"/>
    <w:rsid w:val="00B46308"/>
    <w:rsid w:val="00B47982"/>
    <w:rsid w:val="00B47E56"/>
    <w:rsid w:val="00B743D1"/>
    <w:rsid w:val="00B77C7C"/>
    <w:rsid w:val="00B80740"/>
    <w:rsid w:val="00B81DEF"/>
    <w:rsid w:val="00B91F4D"/>
    <w:rsid w:val="00B949DF"/>
    <w:rsid w:val="00BA5010"/>
    <w:rsid w:val="00BA6B8C"/>
    <w:rsid w:val="00BB5192"/>
    <w:rsid w:val="00BC347A"/>
    <w:rsid w:val="00BD5780"/>
    <w:rsid w:val="00BD6EA9"/>
    <w:rsid w:val="00BE01BA"/>
    <w:rsid w:val="00BE78AD"/>
    <w:rsid w:val="00BF0645"/>
    <w:rsid w:val="00C03790"/>
    <w:rsid w:val="00C055CD"/>
    <w:rsid w:val="00C1488F"/>
    <w:rsid w:val="00C17B35"/>
    <w:rsid w:val="00C33C18"/>
    <w:rsid w:val="00C44ACA"/>
    <w:rsid w:val="00C46A02"/>
    <w:rsid w:val="00C473CA"/>
    <w:rsid w:val="00C53F1A"/>
    <w:rsid w:val="00C626FB"/>
    <w:rsid w:val="00C65412"/>
    <w:rsid w:val="00C73E70"/>
    <w:rsid w:val="00C81DAF"/>
    <w:rsid w:val="00C84F68"/>
    <w:rsid w:val="00C93CC0"/>
    <w:rsid w:val="00C94286"/>
    <w:rsid w:val="00CA0813"/>
    <w:rsid w:val="00CA38F0"/>
    <w:rsid w:val="00CA65EB"/>
    <w:rsid w:val="00CB5081"/>
    <w:rsid w:val="00CC00CE"/>
    <w:rsid w:val="00CC0DC0"/>
    <w:rsid w:val="00CC7A97"/>
    <w:rsid w:val="00CD294D"/>
    <w:rsid w:val="00CE1DA8"/>
    <w:rsid w:val="00D01A52"/>
    <w:rsid w:val="00D06388"/>
    <w:rsid w:val="00D156C3"/>
    <w:rsid w:val="00D3103F"/>
    <w:rsid w:val="00D542AE"/>
    <w:rsid w:val="00D5657C"/>
    <w:rsid w:val="00D73828"/>
    <w:rsid w:val="00D7417A"/>
    <w:rsid w:val="00D751F1"/>
    <w:rsid w:val="00D83789"/>
    <w:rsid w:val="00D847D0"/>
    <w:rsid w:val="00D90EE7"/>
    <w:rsid w:val="00D92E81"/>
    <w:rsid w:val="00D94C23"/>
    <w:rsid w:val="00D962BB"/>
    <w:rsid w:val="00D96736"/>
    <w:rsid w:val="00DA3373"/>
    <w:rsid w:val="00DC3A27"/>
    <w:rsid w:val="00DD3156"/>
    <w:rsid w:val="00DD4AD5"/>
    <w:rsid w:val="00DD5660"/>
    <w:rsid w:val="00DE155C"/>
    <w:rsid w:val="00DE5162"/>
    <w:rsid w:val="00DF2437"/>
    <w:rsid w:val="00E10C25"/>
    <w:rsid w:val="00E15BCF"/>
    <w:rsid w:val="00E2044D"/>
    <w:rsid w:val="00E2066B"/>
    <w:rsid w:val="00E21829"/>
    <w:rsid w:val="00E22917"/>
    <w:rsid w:val="00E30D5E"/>
    <w:rsid w:val="00E34990"/>
    <w:rsid w:val="00E35FCD"/>
    <w:rsid w:val="00E42CC8"/>
    <w:rsid w:val="00E472C2"/>
    <w:rsid w:val="00E50E7F"/>
    <w:rsid w:val="00E80DD3"/>
    <w:rsid w:val="00E83249"/>
    <w:rsid w:val="00E85AE7"/>
    <w:rsid w:val="00E85D29"/>
    <w:rsid w:val="00EA1817"/>
    <w:rsid w:val="00EA2A5A"/>
    <w:rsid w:val="00EA3D72"/>
    <w:rsid w:val="00EB20A0"/>
    <w:rsid w:val="00EC18BF"/>
    <w:rsid w:val="00EC66EB"/>
    <w:rsid w:val="00EE1EA4"/>
    <w:rsid w:val="00EE5A0E"/>
    <w:rsid w:val="00EE690A"/>
    <w:rsid w:val="00F05E20"/>
    <w:rsid w:val="00F111BA"/>
    <w:rsid w:val="00F17027"/>
    <w:rsid w:val="00F30679"/>
    <w:rsid w:val="00F311EF"/>
    <w:rsid w:val="00F3151A"/>
    <w:rsid w:val="00F32705"/>
    <w:rsid w:val="00F34F6C"/>
    <w:rsid w:val="00F424DE"/>
    <w:rsid w:val="00F46138"/>
    <w:rsid w:val="00F50D14"/>
    <w:rsid w:val="00F634D0"/>
    <w:rsid w:val="00F63F6E"/>
    <w:rsid w:val="00F67124"/>
    <w:rsid w:val="00F73B08"/>
    <w:rsid w:val="00F80748"/>
    <w:rsid w:val="00F80B1F"/>
    <w:rsid w:val="00F8500C"/>
    <w:rsid w:val="00F87E79"/>
    <w:rsid w:val="00F9348D"/>
    <w:rsid w:val="00F94157"/>
    <w:rsid w:val="00FA34DC"/>
    <w:rsid w:val="00FA40E0"/>
    <w:rsid w:val="00FA706A"/>
    <w:rsid w:val="00FB100D"/>
    <w:rsid w:val="00FB7FBC"/>
    <w:rsid w:val="00FC12A8"/>
    <w:rsid w:val="00FC2B7B"/>
    <w:rsid w:val="00FC3990"/>
    <w:rsid w:val="00FC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."/>
  <w:listSeparator w:val=";"/>
  <w14:defaultImageDpi w14:val="300"/>
  <w15:docId w15:val="{DDC8CE8C-EC0E-423B-88C6-4047C208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3A82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berschrift1">
    <w:name w:val="heading 1"/>
    <w:basedOn w:val="Betreff"/>
    <w:next w:val="Standard"/>
    <w:link w:val="berschrift1Zchn"/>
    <w:uiPriority w:val="9"/>
    <w:qFormat/>
    <w:rsid w:val="0021003D"/>
    <w:pPr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1003D"/>
    <w:pPr>
      <w:outlineLvl w:val="1"/>
    </w:pPr>
    <w:rPr>
      <w:b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CE1DA8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uiPriority w:val="19"/>
    <w:semiHidden/>
    <w:qFormat/>
    <w:rsid w:val="0090406E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uiPriority w:val="19"/>
    <w:semiHidden/>
    <w:qFormat/>
    <w:rsid w:val="00153DEE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semiHidden/>
    <w:qFormat/>
    <w:rsid w:val="00070DF5"/>
    <w:pPr>
      <w:tabs>
        <w:tab w:val="clear" w:pos="5103"/>
        <w:tab w:val="right" w:pos="9639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C10D1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CE1DA8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C10D1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C17B3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10D1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9432F3"/>
    <w:pPr>
      <w:ind w:left="720"/>
      <w:contextualSpacing/>
    </w:pPr>
  </w:style>
  <w:style w:type="paragraph" w:customStyle="1" w:styleId="Listeunnummeriert">
    <w:name w:val="Liste unnummeriert"/>
    <w:basedOn w:val="Listenabsatz"/>
    <w:uiPriority w:val="1"/>
    <w:qFormat/>
    <w:rsid w:val="009432F3"/>
    <w:pPr>
      <w:numPr>
        <w:numId w:val="8"/>
      </w:numPr>
    </w:pPr>
  </w:style>
  <w:style w:type="paragraph" w:customStyle="1" w:styleId="Listenummeriert">
    <w:name w:val="Liste nummeriert"/>
    <w:basedOn w:val="Listeunnummeriert"/>
    <w:uiPriority w:val="1"/>
    <w:qFormat/>
    <w:rsid w:val="009432F3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1003D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1003D"/>
    <w:rPr>
      <w:rFonts w:ascii="Arial" w:hAnsi="Arial"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4"/>
    <w:qFormat/>
    <w:rsid w:val="007C4023"/>
    <w:rPr>
      <w:rFonts w:eastAsiaTheme="majorEastAsia" w:cstheme="majorBidi"/>
      <w:b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4"/>
    <w:rsid w:val="007C4023"/>
    <w:rPr>
      <w:rFonts w:ascii="Arial" w:eastAsiaTheme="majorEastAsia" w:hAnsi="Arial" w:cstheme="majorBidi"/>
      <w:b/>
      <w:kern w:val="28"/>
      <w:sz w:val="28"/>
      <w:szCs w:val="52"/>
      <w:lang w:val="de-CH"/>
    </w:rPr>
  </w:style>
  <w:style w:type="paragraph" w:customStyle="1" w:styleId="Beilagen">
    <w:name w:val="Beilagen"/>
    <w:basedOn w:val="Listeunnummeriert"/>
    <w:uiPriority w:val="4"/>
    <w:qFormat/>
    <w:rsid w:val="00B117E2"/>
  </w:style>
  <w:style w:type="character" w:styleId="Platzhaltertext">
    <w:name w:val="Placeholder Text"/>
    <w:basedOn w:val="Absatz-Standardschriftart"/>
    <w:uiPriority w:val="99"/>
    <w:semiHidden/>
    <w:rsid w:val="00E832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5040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0843">
                      <w:marLeft w:val="0"/>
                      <w:marRight w:val="-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8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14BCCA68A584F8E8C30D4BFF4C44F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B8B8E3-C33A-4D1F-8095-2AE9E63EFD7C}"/>
      </w:docPartPr>
      <w:docPartBody>
        <w:p w:rsidR="004A7FDF" w:rsidRDefault="00060EE1">
          <w:pPr>
            <w:pStyle w:val="D14BCCA68A584F8E8C30D4BFF4C44F09"/>
          </w:pPr>
          <w:r w:rsidRPr="00B3638E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0D8F179D0AB241C0BA76F8F615F25E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A412DD-D648-4330-91C6-C0E35E5D67C6}"/>
      </w:docPartPr>
      <w:docPartBody>
        <w:p w:rsidR="00000000" w:rsidRDefault="008A6F71" w:rsidP="008A6F71">
          <w:pPr>
            <w:pStyle w:val="0D8F179D0AB241C0BA76F8F615F25EF1"/>
          </w:pPr>
          <w:r w:rsidRPr="00B3638E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1"/>
    <w:rsid w:val="000348EF"/>
    <w:rsid w:val="00060EE1"/>
    <w:rsid w:val="00104B5E"/>
    <w:rsid w:val="001C614D"/>
    <w:rsid w:val="00464D02"/>
    <w:rsid w:val="004A7FDF"/>
    <w:rsid w:val="005220D3"/>
    <w:rsid w:val="00700AC1"/>
    <w:rsid w:val="0073028E"/>
    <w:rsid w:val="008345D5"/>
    <w:rsid w:val="008947A5"/>
    <w:rsid w:val="008A6F71"/>
    <w:rsid w:val="009B234C"/>
    <w:rsid w:val="00AB1176"/>
    <w:rsid w:val="00B241D1"/>
    <w:rsid w:val="00B60F2E"/>
    <w:rsid w:val="00C76818"/>
    <w:rsid w:val="00D211EB"/>
    <w:rsid w:val="00DF53B0"/>
    <w:rsid w:val="00E60CEB"/>
    <w:rsid w:val="00ED671C"/>
    <w:rsid w:val="00F372FD"/>
    <w:rsid w:val="00F8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6F71"/>
    <w:rPr>
      <w:color w:val="808080"/>
    </w:rPr>
  </w:style>
  <w:style w:type="paragraph" w:customStyle="1" w:styleId="D14BCCA68A584F8E8C30D4BFF4C44F09">
    <w:name w:val="D14BCCA68A584F8E8C30D4BFF4C44F09"/>
  </w:style>
  <w:style w:type="paragraph" w:customStyle="1" w:styleId="809F880D35764A1C805E19E0FA210F64">
    <w:name w:val="809F880D35764A1C805E19E0FA210F64"/>
    <w:rsid w:val="00060EE1"/>
  </w:style>
  <w:style w:type="paragraph" w:customStyle="1" w:styleId="676EBF28583F4CF199773CD12129FAA0">
    <w:name w:val="676EBF28583F4CF199773CD12129FAA0"/>
    <w:rsid w:val="0073028E"/>
  </w:style>
  <w:style w:type="paragraph" w:customStyle="1" w:styleId="3C94EF3DD19448A7AC6FD5DFE2085E53">
    <w:name w:val="3C94EF3DD19448A7AC6FD5DFE2085E53"/>
    <w:rsid w:val="0073028E"/>
  </w:style>
  <w:style w:type="paragraph" w:customStyle="1" w:styleId="460F9968ABBD40469FF9F7A6F4ECCAA1">
    <w:name w:val="460F9968ABBD40469FF9F7A6F4ECCAA1"/>
    <w:rsid w:val="00104B5E"/>
  </w:style>
  <w:style w:type="paragraph" w:customStyle="1" w:styleId="80C9D078A3B746E29DC88E3FE11CD4A9">
    <w:name w:val="80C9D078A3B746E29DC88E3FE11CD4A9"/>
    <w:rsid w:val="00104B5E"/>
  </w:style>
  <w:style w:type="paragraph" w:customStyle="1" w:styleId="A622B4F09C9D4B9E854BFF3FA42A134A">
    <w:name w:val="A622B4F09C9D4B9E854BFF3FA42A134A"/>
    <w:rsid w:val="009B234C"/>
  </w:style>
  <w:style w:type="paragraph" w:customStyle="1" w:styleId="61017532A6CB47729E76D6726B27C33F">
    <w:name w:val="61017532A6CB47729E76D6726B27C33F"/>
    <w:rsid w:val="009B234C"/>
  </w:style>
  <w:style w:type="paragraph" w:customStyle="1" w:styleId="33C44E9D20B3411F855F7E40A6A8F8DE">
    <w:name w:val="33C44E9D20B3411F855F7E40A6A8F8DE"/>
    <w:rsid w:val="008345D5"/>
  </w:style>
  <w:style w:type="paragraph" w:customStyle="1" w:styleId="446A418197244D4A9D322078A1570566">
    <w:name w:val="446A418197244D4A9D322078A1570566"/>
    <w:rsid w:val="008345D5"/>
  </w:style>
  <w:style w:type="paragraph" w:customStyle="1" w:styleId="E453B0F7DBF84AB8B8DEDF321E465930">
    <w:name w:val="E453B0F7DBF84AB8B8DEDF321E465930"/>
    <w:rsid w:val="008345D5"/>
  </w:style>
  <w:style w:type="paragraph" w:customStyle="1" w:styleId="24EEFD1B6C3447F68BEF3875640E2983">
    <w:name w:val="24EEFD1B6C3447F68BEF3875640E2983"/>
    <w:rsid w:val="008345D5"/>
  </w:style>
  <w:style w:type="paragraph" w:customStyle="1" w:styleId="F1189D067AAE4225AEF23D3B054C8A4E">
    <w:name w:val="F1189D067AAE4225AEF23D3B054C8A4E"/>
    <w:rsid w:val="00C76818"/>
  </w:style>
  <w:style w:type="paragraph" w:customStyle="1" w:styleId="3376B81CB4A24675BFED0030936E2D44">
    <w:name w:val="3376B81CB4A24675BFED0030936E2D44"/>
    <w:rsid w:val="00C76818"/>
  </w:style>
  <w:style w:type="paragraph" w:customStyle="1" w:styleId="33C1FC2A7ED24DCC86FF3363C7C5C3EF">
    <w:name w:val="33C1FC2A7ED24DCC86FF3363C7C5C3EF"/>
    <w:rsid w:val="00C76818"/>
  </w:style>
  <w:style w:type="paragraph" w:customStyle="1" w:styleId="DDB53142B50343E397D02B4A51E77815">
    <w:name w:val="DDB53142B50343E397D02B4A51E77815"/>
    <w:rsid w:val="00DF53B0"/>
  </w:style>
  <w:style w:type="paragraph" w:customStyle="1" w:styleId="A68A62F22DD9472A830B356659DF9B07">
    <w:name w:val="A68A62F22DD9472A830B356659DF9B07"/>
    <w:rsid w:val="00DF53B0"/>
  </w:style>
  <w:style w:type="paragraph" w:customStyle="1" w:styleId="0CDE89ACA9D547E7BA83FF9BF264A461">
    <w:name w:val="0CDE89ACA9D547E7BA83FF9BF264A461"/>
    <w:rsid w:val="000348EF"/>
  </w:style>
  <w:style w:type="paragraph" w:customStyle="1" w:styleId="3EE9373FBA2B4D9B9EE937B5674D2755">
    <w:name w:val="3EE9373FBA2B4D9B9EE937B5674D2755"/>
    <w:rsid w:val="000348EF"/>
  </w:style>
  <w:style w:type="paragraph" w:customStyle="1" w:styleId="F604BEAD134448B9BA81E6FC5BEDD3E5">
    <w:name w:val="F604BEAD134448B9BA81E6FC5BEDD3E5"/>
    <w:rsid w:val="00AB1176"/>
  </w:style>
  <w:style w:type="paragraph" w:customStyle="1" w:styleId="F96848E52EAF4422B066227974AC2508">
    <w:name w:val="F96848E52EAF4422B066227974AC2508"/>
    <w:rsid w:val="00AB1176"/>
  </w:style>
  <w:style w:type="paragraph" w:customStyle="1" w:styleId="1448B1CDE25840678DDF92CC83A9CB26">
    <w:name w:val="1448B1CDE25840678DDF92CC83A9CB26"/>
    <w:rsid w:val="00AB1176"/>
  </w:style>
  <w:style w:type="paragraph" w:customStyle="1" w:styleId="271F76C8DC954318A045D0501A2BE4BF">
    <w:name w:val="271F76C8DC954318A045D0501A2BE4BF"/>
    <w:rsid w:val="00AB1176"/>
  </w:style>
  <w:style w:type="paragraph" w:customStyle="1" w:styleId="F20149A715804E30B5482441E83487AE">
    <w:name w:val="F20149A715804E30B5482441E83487AE"/>
    <w:rsid w:val="005220D3"/>
  </w:style>
  <w:style w:type="paragraph" w:customStyle="1" w:styleId="07357B5DBCD54A1C98575FB30F12316F">
    <w:name w:val="07357B5DBCD54A1C98575FB30F12316F"/>
    <w:rsid w:val="005220D3"/>
  </w:style>
  <w:style w:type="paragraph" w:customStyle="1" w:styleId="EB4BB516AD06439888AC16EACD232797">
    <w:name w:val="EB4BB516AD06439888AC16EACD232797"/>
    <w:rsid w:val="001C614D"/>
  </w:style>
  <w:style w:type="paragraph" w:customStyle="1" w:styleId="87A6477D39BE4CCA85F9DA8003CBA1F2">
    <w:name w:val="87A6477D39BE4CCA85F9DA8003CBA1F2"/>
    <w:rsid w:val="001C614D"/>
  </w:style>
  <w:style w:type="paragraph" w:customStyle="1" w:styleId="A1CBE037A011476EA7FB5BCEA724A1CA">
    <w:name w:val="A1CBE037A011476EA7FB5BCEA724A1CA"/>
    <w:rsid w:val="001C614D"/>
  </w:style>
  <w:style w:type="paragraph" w:customStyle="1" w:styleId="E02329608B194760B2FE07F7DBEDC160">
    <w:name w:val="E02329608B194760B2FE07F7DBEDC160"/>
    <w:rsid w:val="001C614D"/>
  </w:style>
  <w:style w:type="paragraph" w:customStyle="1" w:styleId="EB0B58B2F2C842AEABE54EFE6EE78A8B">
    <w:name w:val="EB0B58B2F2C842AEABE54EFE6EE78A8B"/>
    <w:rsid w:val="001C614D"/>
  </w:style>
  <w:style w:type="paragraph" w:customStyle="1" w:styleId="BF24366DD490490697863AEE0E5FA6A9">
    <w:name w:val="BF24366DD490490697863AEE0E5FA6A9"/>
    <w:rsid w:val="001C614D"/>
  </w:style>
  <w:style w:type="paragraph" w:customStyle="1" w:styleId="E1330DC4577C45FF9B67B3F97F17AF18">
    <w:name w:val="E1330DC4577C45FF9B67B3F97F17AF18"/>
    <w:rsid w:val="00E60CEB"/>
  </w:style>
  <w:style w:type="paragraph" w:customStyle="1" w:styleId="CF682D3AC2144FE3925471F6D04E3F0D">
    <w:name w:val="CF682D3AC2144FE3925471F6D04E3F0D"/>
    <w:rsid w:val="00E60CEB"/>
  </w:style>
  <w:style w:type="paragraph" w:customStyle="1" w:styleId="012130DAB8944CAE8152791C3BAF5AD6">
    <w:name w:val="012130DAB8944CAE8152791C3BAF5AD6"/>
    <w:rsid w:val="00E60CEB"/>
  </w:style>
  <w:style w:type="paragraph" w:customStyle="1" w:styleId="EB868B40C2FC45608D7F6057EEA73930">
    <w:name w:val="EB868B40C2FC45608D7F6057EEA73930"/>
    <w:rsid w:val="00E60CEB"/>
  </w:style>
  <w:style w:type="paragraph" w:customStyle="1" w:styleId="DA42EB150DAB421293DD724A7F675B4E">
    <w:name w:val="DA42EB150DAB421293DD724A7F675B4E"/>
    <w:rsid w:val="00ED671C"/>
  </w:style>
  <w:style w:type="paragraph" w:customStyle="1" w:styleId="44166CA6CDD94A3DB55B0126F91C47EA">
    <w:name w:val="44166CA6CDD94A3DB55B0126F91C47EA"/>
    <w:rsid w:val="00ED671C"/>
  </w:style>
  <w:style w:type="paragraph" w:customStyle="1" w:styleId="019CB0B5620349AD90705F61E80AF464">
    <w:name w:val="019CB0B5620349AD90705F61E80AF464"/>
    <w:rsid w:val="008A6F71"/>
    <w:pPr>
      <w:spacing w:after="160" w:line="259" w:lineRule="auto"/>
    </w:pPr>
  </w:style>
  <w:style w:type="paragraph" w:customStyle="1" w:styleId="0D8F179D0AB241C0BA76F8F615F25EF1">
    <w:name w:val="0D8F179D0AB241C0BA76F8F615F25EF1"/>
    <w:rsid w:val="008A6F7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9652-A69E-4ACB-8B4E-D93CF7E6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1784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LL</vt:lpstr>
      <vt:lpstr/>
    </vt:vector>
  </TitlesOfParts>
  <Company>Kanton Basel Landschaft</Company>
  <LinksUpToDate>false</LinksUpToDate>
  <CharactersWithSpaces>2063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LL</dc:title>
  <dc:creator>Broennimann, Susanna BKSD</dc:creator>
  <dc:description>Vorlage erstellt am: 04.03.2016 11:20:30, Version</dc:description>
  <cp:lastModifiedBy>Baumann Christina SBFI</cp:lastModifiedBy>
  <cp:revision>2</cp:revision>
  <cp:lastPrinted>2019-03-27T08:03:00Z</cp:lastPrinted>
  <dcterms:created xsi:type="dcterms:W3CDTF">2019-03-27T08:03:00Z</dcterms:created>
  <dcterms:modified xsi:type="dcterms:W3CDTF">2019-03-27T08:03:00Z</dcterms:modified>
</cp:coreProperties>
</file>